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0C2" w:rsidRDefault="007A7A66">
      <w:r>
        <w:rPr>
          <w:noProof/>
          <w:lang w:eastAsia="ru-RU"/>
        </w:rPr>
        <w:drawing>
          <wp:inline distT="0" distB="0" distL="0" distR="0">
            <wp:extent cx="5940425" cy="8175364"/>
            <wp:effectExtent l="19050" t="0" r="3175" b="0"/>
            <wp:docPr id="1" name="Рисунок 1" descr="C:\Documents and Settings\Марина Гурьевна\Мои документы\Мои рисунки\img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Марина Гурьевна\Мои документы\Мои рисунки\img31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60C2" w:rsidSect="00536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A7A66"/>
    <w:rsid w:val="005360C2"/>
    <w:rsid w:val="007A7A66"/>
    <w:rsid w:val="00C750D1"/>
    <w:rsid w:val="00D95D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6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7A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7A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МУК ЦБС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Гурьевна</dc:creator>
  <cp:keywords/>
  <dc:description/>
  <cp:lastModifiedBy>Марина Гурьевна</cp:lastModifiedBy>
  <cp:revision>1</cp:revision>
  <dcterms:created xsi:type="dcterms:W3CDTF">2014-06-02T04:55:00Z</dcterms:created>
  <dcterms:modified xsi:type="dcterms:W3CDTF">2014-06-02T04:56:00Z</dcterms:modified>
</cp:coreProperties>
</file>