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F4" w:rsidRDefault="00B857F4" w:rsidP="00B857F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857F4" w:rsidRDefault="00B857F4" w:rsidP="00B857F4">
      <w:pPr>
        <w:spacing w:after="120"/>
        <w:ind w:firstLine="709"/>
        <w:jc w:val="both"/>
        <w:rPr>
          <w:b/>
          <w:i/>
          <w:szCs w:val="20"/>
        </w:rPr>
      </w:pPr>
    </w:p>
    <w:p w:rsidR="00B857F4" w:rsidRPr="00AE3382" w:rsidRDefault="00B857F4" w:rsidP="00B857F4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857F4" w:rsidRPr="00AE3382" w:rsidRDefault="00B857F4" w:rsidP="00B857F4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B857F4" w:rsidRPr="00AE3382" w:rsidRDefault="00B857F4" w:rsidP="00B857F4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857F4" w:rsidRPr="00AE3382" w:rsidRDefault="00B857F4" w:rsidP="00B857F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857F4" w:rsidRPr="00AE3382" w:rsidRDefault="00B857F4" w:rsidP="00B857F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857F4" w:rsidRPr="00AE3382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B857F4" w:rsidRPr="00AE3382" w:rsidRDefault="00B857F4" w:rsidP="00B857F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857F4" w:rsidRPr="00AE3382" w:rsidRDefault="00B857F4" w:rsidP="00B857F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857F4" w:rsidRDefault="00B857F4" w:rsidP="00B857F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857F4" w:rsidRDefault="00B857F4" w:rsidP="00B857F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857F4" w:rsidRDefault="00B857F4" w:rsidP="00B857F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B857F4" w:rsidRDefault="00B857F4" w:rsidP="00B857F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B857F4" w:rsidRPr="00895D22" w:rsidRDefault="00B857F4" w:rsidP="00B857F4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B857F4" w:rsidRDefault="00B857F4" w:rsidP="00B857F4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857F4" w:rsidRPr="00CF0F6B" w:rsidRDefault="00B857F4" w:rsidP="00B857F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857F4" w:rsidRPr="00CF0F6B" w:rsidRDefault="00B857F4" w:rsidP="00B857F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857F4" w:rsidRPr="00CF0F6B" w:rsidRDefault="00B857F4" w:rsidP="00B857F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857F4" w:rsidRPr="00CF0F6B" w:rsidRDefault="00B857F4" w:rsidP="00B857F4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857F4" w:rsidRPr="00CF0F6B" w:rsidRDefault="00B857F4" w:rsidP="00B857F4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B857F4" w:rsidRPr="00CF0F6B" w:rsidRDefault="00B857F4" w:rsidP="00B857F4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857F4" w:rsidRDefault="00B857F4" w:rsidP="00B857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857F4" w:rsidRDefault="00B857F4" w:rsidP="00B857F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857F4" w:rsidRPr="00CF4887" w:rsidRDefault="00B857F4" w:rsidP="00B857F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857F4" w:rsidRPr="003F4287" w:rsidRDefault="00B857F4" w:rsidP="00B857F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857F4" w:rsidRDefault="00B857F4" w:rsidP="00B857F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857F4" w:rsidRDefault="00B857F4" w:rsidP="00B857F4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B857F4">
        <w:rPr>
          <w:rFonts w:ascii="Times New Roman" w:hAnsi="Times New Roman" w:cs="Times New Roman"/>
          <w:b/>
          <w:color w:val="000000"/>
          <w:sz w:val="24"/>
          <w:szCs w:val="24"/>
        </w:rPr>
        <w:t>Оказание услуг по информационно-технологическому сопровождению программного продукта «1С: Бухгалтерия государственного учреждения 8»</w:t>
      </w:r>
    </w:p>
    <w:p w:rsidR="00B857F4" w:rsidRPr="00B857F4" w:rsidRDefault="00B857F4" w:rsidP="00B857F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1" w:name="_GoBack"/>
      <w:bookmarkEnd w:id="1"/>
    </w:p>
    <w:p w:rsidR="00B857F4" w:rsidRPr="00F7646D" w:rsidRDefault="00B857F4" w:rsidP="00B857F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857F4" w:rsidRDefault="00B857F4" w:rsidP="00B857F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B857F4" w:rsidRDefault="00B857F4" w:rsidP="0008141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B857F4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B857F4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857F4" w:rsidRDefault="00B857F4" w:rsidP="0008141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B857F4" w:rsidRDefault="00B857F4" w:rsidP="0008141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B857F4" w:rsidRPr="00D11B40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B857F4" w:rsidRPr="00F7646D" w:rsidRDefault="00B857F4" w:rsidP="0008141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7F4" w:rsidRDefault="00B857F4" w:rsidP="0008141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857F4" w:rsidRPr="00F7646D" w:rsidRDefault="00B857F4" w:rsidP="0008141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7F4" w:rsidRPr="00F7646D" w:rsidTr="0008141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7F4" w:rsidRPr="00F7646D" w:rsidRDefault="00B857F4" w:rsidP="0008141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7F4" w:rsidRPr="00F7646D" w:rsidRDefault="00B857F4" w:rsidP="0008141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B857F4" w:rsidRPr="00911039" w:rsidTr="00081419">
        <w:trPr>
          <w:trHeight w:val="702"/>
        </w:trPr>
        <w:tc>
          <w:tcPr>
            <w:tcW w:w="5671" w:type="dxa"/>
            <w:shd w:val="clear" w:color="auto" w:fill="auto"/>
          </w:tcPr>
          <w:p w:rsidR="00B857F4" w:rsidRPr="00911039" w:rsidRDefault="00B857F4" w:rsidP="0008141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B857F4" w:rsidRPr="00911039" w:rsidRDefault="00B857F4" w:rsidP="0008141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857F4" w:rsidRPr="00911039" w:rsidRDefault="00B857F4" w:rsidP="0008141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857F4" w:rsidRPr="00ED605E" w:rsidRDefault="00B857F4" w:rsidP="00B857F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857F4" w:rsidRPr="00DB2752" w:rsidRDefault="00B857F4" w:rsidP="00B857F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857F4" w:rsidRPr="00B72336" w:rsidRDefault="00B857F4" w:rsidP="00B857F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857F4" w:rsidRDefault="00B857F4" w:rsidP="00B857F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B857F4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B857F4" w:rsidRDefault="00B857F4" w:rsidP="00B857F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B857F4" w:rsidRPr="006C7DC4" w:rsidRDefault="00B857F4" w:rsidP="00B857F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7F4" w:rsidRDefault="00B857F4" w:rsidP="00B857F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B857F4" w:rsidRDefault="00B857F4" w:rsidP="00B857F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B857F4" w:rsidRDefault="00B857F4" w:rsidP="00B857F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B857F4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7F4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7F4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7F4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7F4" w:rsidRPr="00AC355D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857F4" w:rsidRPr="00CB776F" w:rsidRDefault="00B857F4" w:rsidP="00B857F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857F4" w:rsidRDefault="00B857F4" w:rsidP="00B857F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857F4" w:rsidRDefault="00B857F4" w:rsidP="00B857F4">
      <w:pPr>
        <w:pStyle w:val="ConsPlusNormal"/>
        <w:widowControl/>
        <w:ind w:firstLine="0"/>
        <w:jc w:val="both"/>
      </w:pPr>
    </w:p>
    <w:p w:rsidR="00B857F4" w:rsidRDefault="00B857F4" w:rsidP="00B857F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Pr="00B857F4" w:rsidRDefault="00E44BF7" w:rsidP="00B857F4"/>
    <w:sectPr w:rsidR="00E44BF7" w:rsidRPr="00B857F4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3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2E9F"/>
    <w:rsid w:val="002E403A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7F4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E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E2E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E2E9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E2E9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E2E9F"/>
  </w:style>
  <w:style w:type="paragraph" w:styleId="2">
    <w:name w:val="Body Text Indent 2"/>
    <w:basedOn w:val="a"/>
    <w:link w:val="20"/>
    <w:rsid w:val="002E2E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E2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E2E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E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E2E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E2E9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E2E9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E2E9F"/>
  </w:style>
  <w:style w:type="paragraph" w:styleId="2">
    <w:name w:val="Body Text Indent 2"/>
    <w:basedOn w:val="a"/>
    <w:link w:val="20"/>
    <w:rsid w:val="002E2E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E2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E2E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1657</Words>
  <Characters>9451</Characters>
  <Application>Microsoft Office Word</Application>
  <DocSecurity>0</DocSecurity>
  <Lines>78</Lines>
  <Paragraphs>22</Paragraphs>
  <ScaleCrop>false</ScaleCrop>
  <Company/>
  <LinksUpToDate>false</LinksUpToDate>
  <CharactersWithSpaces>11086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2014-06-10T06:11:00Z</dcterms:created>
  <dcterms:modified xsi:type="dcterms:W3CDTF">2014-06-10T09:33:00Z</dcterms:modified>
</cp:coreProperties>
</file>