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21" w:rsidRPr="009F5C21" w:rsidRDefault="009F5C21" w:rsidP="00CC6F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№0133300001713000038-П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2013 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помещениях семейной библиотеки-филиала №1 МБУК ЦБС ДБ по адресу: г. Иваново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шоссе,17; </w:t>
      </w: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детских библиотек города Иванова (ИНН 3702136030, КПП 370201001)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5C21" w:rsidRPr="009F5C21" w:rsidRDefault="009F5C21" w:rsidP="00CC6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помещениях семейной библиотеки-филиала №1 МБУК ЦБС ДБ по адресу: г. Иваново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шоссе,17»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200 003,00 (двести тысяч три) Российский рубль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№0133300001713000038 от 21.02.2013).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F5C21" w:rsidRPr="009F5C21" w:rsidRDefault="009F5C21" w:rsidP="00CC6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01.03.2013 по адресу: Российская Федерация, 153000, Ивановская </w:t>
      </w:r>
      <w:proofErr w:type="spellStart"/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"СКМ-Строй"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"СтройСтандарт"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CC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139 000,00 (сто тридцать девять тысяч) Российский рубль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№7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139 000,00 (сто тридцать девять тысяч) Российский рубль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C6F91" w:rsidRPr="00CC6F91" w:rsidRDefault="00CC6F9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9F5C21" w:rsidRPr="009F5C21" w:rsidRDefault="009F5C21" w:rsidP="00CC6F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5C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F5C21" w:rsidRPr="009F5C21" w:rsidRDefault="009F5C21" w:rsidP="00CC6F9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CC6F9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CC6F9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9F5C21"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CC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C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________/Крохина Л Н/</w:t>
            </w:r>
          </w:p>
        </w:tc>
      </w:tr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CC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CC6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9F5C21" w:rsidRPr="009F5C21" w:rsidRDefault="009F5C21" w:rsidP="00CC6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F5C21" w:rsidRPr="009F5C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5C21" w:rsidRPr="009F5C21" w:rsidRDefault="00CC6F91" w:rsidP="00CC6F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="009F5C21" w:rsidRPr="009F5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9F5C21" w:rsidRPr="009F5C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5C21" w:rsidRPr="009F5C21" w:rsidRDefault="009F5C21" w:rsidP="00CC6F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5C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5C21" w:rsidRPr="009F5C21" w:rsidRDefault="009F5C21" w:rsidP="00CC6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C21" w:rsidRPr="009F5C21" w:rsidRDefault="009F5C2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(01.03.2013) </w:t>
            </w:r>
          </w:p>
        </w:tc>
      </w:tr>
    </w:tbl>
    <w:p w:rsidR="009F5C21" w:rsidRDefault="009F5C2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F91" w:rsidRDefault="00CC6F9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№0133300001713000038-П от 01.03.2013</w:t>
            </w:r>
          </w:p>
        </w:tc>
      </w:tr>
    </w:tbl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помещениях семейной библиотеки-филиала №1 МБУК ЦБС ДБ по адресу: г. Иваново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F5C21" w:rsidRPr="009F5C21" w:rsidRDefault="009F5C2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№0133300001713000038-П от 01.03.2013</w:t>
            </w:r>
          </w:p>
        </w:tc>
      </w:tr>
    </w:tbl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помещениях семейной библиотеки-филиала №1 МБУК ЦБС ДБ по адресу: г. Иваново</w:t>
      </w:r>
      <w:r w:rsidR="00CC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200 003,00 (двести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9F5C21" w:rsidRPr="009F5C21" w:rsidTr="009F5C21">
        <w:tc>
          <w:tcPr>
            <w:tcW w:w="0" w:type="auto"/>
            <w:noWrap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5C21" w:rsidRPr="009F5C21" w:rsidTr="009F5C21"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3702644731,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"СтройСтандарт"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"ДИВ-С"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СП 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153032,РФ, Ивановская обл., г. Иваново, ул. Станкостроителей, д. 3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F5C21" w:rsidRPr="009F5C21" w:rsidTr="009F5C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F5C21" w:rsidRPr="009F5C21" w:rsidRDefault="009F5C2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№0133300001713000038-П от 01.03.2013</w:t>
            </w:r>
          </w:p>
        </w:tc>
      </w:tr>
    </w:tbl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помещениях семейной библиотеки-филиала №1 МБУК ЦБС ДБ по адресу: г. Иваново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</w:t>
      </w:r>
    </w:p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693"/>
        <w:gridCol w:w="2893"/>
      </w:tblGrid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3702644731, КПП 370201001, Общество с ограниченной 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"СКМ-Строй"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3702601664, КПП 370201001, Общество с ограниченной ответственностью "СтройСтандарт"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5C21" w:rsidRPr="009F5C21" w:rsidRDefault="009F5C21" w:rsidP="009F5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F5C21" w:rsidRPr="009F5C21" w:rsidTr="009F5C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F91" w:rsidRDefault="00CC6F9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F91" w:rsidRDefault="00CC6F9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F91" w:rsidRDefault="00CC6F9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F91" w:rsidRDefault="00CC6F9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21" w:rsidRPr="009F5C21" w:rsidRDefault="009F5C21" w:rsidP="009F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№0133300001713000038-П от 01.03.2013</w:t>
            </w:r>
          </w:p>
        </w:tc>
      </w:tr>
    </w:tbl>
    <w:p w:rsidR="009F5C21" w:rsidRPr="009F5C21" w:rsidRDefault="009F5C21" w:rsidP="009F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C21" w:rsidRPr="009F5C21" w:rsidRDefault="009F5C21" w:rsidP="009F5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5C21" w:rsidRPr="009F5C21" w:rsidRDefault="009F5C21" w:rsidP="009F5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помещениях семейной библиотеки-филиала №1 МБУК ЦБС ДБ по адресу: г. Иваново </w:t>
      </w:r>
      <w:proofErr w:type="spellStart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9F5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шоссе,17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937"/>
        <w:gridCol w:w="2977"/>
        <w:gridCol w:w="2609"/>
      </w:tblGrid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"СКМ-Строй"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"СтройСтандарт"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«Ренессанс»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159 400,00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146 800,00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155 500,00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C21" w:rsidRPr="009F5C21" w:rsidTr="00CC6F91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148 800,00 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5C21" w:rsidRPr="009F5C21" w:rsidRDefault="009F5C21" w:rsidP="009F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9F2" w:rsidRDefault="007259F2"/>
    <w:sectPr w:rsidR="0072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13"/>
    <w:rsid w:val="007259F2"/>
    <w:rsid w:val="007C1813"/>
    <w:rsid w:val="009F5C21"/>
    <w:rsid w:val="00C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2080</Words>
  <Characters>11861</Characters>
  <Application>Microsoft Office Word</Application>
  <DocSecurity>0</DocSecurity>
  <Lines>98</Lines>
  <Paragraphs>27</Paragraphs>
  <ScaleCrop>false</ScaleCrop>
  <Company>Администрация города Иванова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2013-03-01T06:13:00Z</dcterms:created>
  <dcterms:modified xsi:type="dcterms:W3CDTF">2013-03-01T06:17:00Z</dcterms:modified>
</cp:coreProperties>
</file>