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73" w:rsidRDefault="00445D73" w:rsidP="00445D7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>
        <w:t>ОПРЕДЕЛЕНИЕ МАКСИМАЛЬНОЙ ЦЕНЫ КОНТРАКТА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445D73" w:rsidRDefault="00F27790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FA0638">
        <w:rPr>
          <w:szCs w:val="24"/>
        </w:rPr>
        <w:t>1</w:t>
      </w:r>
      <w:r w:rsidR="009564CC">
        <w:rPr>
          <w:szCs w:val="24"/>
          <w:lang w:val="en-US"/>
        </w:rPr>
        <w:t>4</w:t>
      </w:r>
      <w:r w:rsidR="00D6504D">
        <w:rPr>
          <w:szCs w:val="24"/>
        </w:rPr>
        <w:t>.</w:t>
      </w:r>
      <w:r w:rsidR="00FA0638" w:rsidRPr="00FA0638">
        <w:rPr>
          <w:szCs w:val="24"/>
        </w:rPr>
        <w:t>11</w:t>
      </w:r>
      <w:r>
        <w:rPr>
          <w:szCs w:val="24"/>
        </w:rPr>
        <w:t>.201</w:t>
      </w:r>
      <w:r w:rsidRPr="00F27790">
        <w:rPr>
          <w:szCs w:val="24"/>
        </w:rPr>
        <w:t>3</w:t>
      </w:r>
      <w:r w:rsidR="00445D73">
        <w:rPr>
          <w:szCs w:val="24"/>
        </w:rPr>
        <w:t xml:space="preserve"> г.</w:t>
      </w: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Look w:val="04A0"/>
      </w:tblPr>
      <w:tblGrid>
        <w:gridCol w:w="660"/>
        <w:gridCol w:w="8911"/>
      </w:tblGrid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A71E7A" w:rsidP="004B1B41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</w:t>
            </w:r>
            <w:proofErr w:type="spellStart"/>
            <w:r>
              <w:rPr>
                <w:lang w:val="en-US"/>
              </w:rPr>
              <w:t>Софт</w:t>
            </w:r>
            <w:proofErr w:type="spellEnd"/>
            <w:r w:rsidR="00445D73">
              <w:t>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Pr="00F17EED" w:rsidRDefault="00F27790" w:rsidP="00D6504D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АйТек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BA7611" w:rsidP="00D6504D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Информдата</w:t>
            </w:r>
            <w:proofErr w:type="spellEnd"/>
            <w:r>
              <w:rPr>
                <w:szCs w:val="24"/>
              </w:rPr>
              <w:t>»</w:t>
            </w:r>
          </w:p>
        </w:tc>
      </w:tr>
    </w:tbl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0" w:type="auto"/>
        <w:tblLook w:val="04A0"/>
      </w:tblPr>
      <w:tblGrid>
        <w:gridCol w:w="675"/>
        <w:gridCol w:w="2835"/>
        <w:gridCol w:w="6061"/>
      </w:tblGrid>
      <w:tr w:rsidR="00445D73" w:rsidTr="004B1B41">
        <w:tc>
          <w:tcPr>
            <w:tcW w:w="675" w:type="dxa"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2835" w:type="dxa"/>
            <w:vAlign w:val="center"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  <w:tc>
          <w:tcPr>
            <w:tcW w:w="6061" w:type="dxa"/>
          </w:tcPr>
          <w:p w:rsidR="00445D73" w:rsidRDefault="00445D73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Суммы (руб.)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835" w:type="dxa"/>
          </w:tcPr>
          <w:p w:rsidR="00F27790" w:rsidRDefault="00A71E7A" w:rsidP="00306472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</w:t>
            </w:r>
            <w:proofErr w:type="spellStart"/>
            <w:r>
              <w:rPr>
                <w:lang w:val="en-US"/>
              </w:rPr>
              <w:t>Софт</w:t>
            </w:r>
            <w:proofErr w:type="spellEnd"/>
            <w:r>
              <w:t>»</w:t>
            </w:r>
          </w:p>
        </w:tc>
        <w:tc>
          <w:tcPr>
            <w:tcW w:w="6061" w:type="dxa"/>
          </w:tcPr>
          <w:p w:rsidR="00F27790" w:rsidRPr="00B23849" w:rsidRDefault="00A71E7A" w:rsidP="00B23849">
            <w:pPr>
              <w:pStyle w:val="Normal1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64758</w:t>
            </w:r>
            <w:r w:rsidR="00F27790">
              <w:rPr>
                <w:szCs w:val="24"/>
              </w:rPr>
              <w:t>,00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35" w:type="dxa"/>
          </w:tcPr>
          <w:p w:rsidR="00F27790" w:rsidRPr="00F17EED" w:rsidRDefault="00F27790" w:rsidP="00306472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АйТек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6061" w:type="dxa"/>
          </w:tcPr>
          <w:p w:rsidR="00F27790" w:rsidRDefault="00A71E7A" w:rsidP="00D6504D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64454</w:t>
            </w:r>
            <w:r w:rsidR="00F27790">
              <w:rPr>
                <w:szCs w:val="24"/>
              </w:rPr>
              <w:t>,00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835" w:type="dxa"/>
          </w:tcPr>
          <w:p w:rsidR="00F27790" w:rsidRDefault="00F27790" w:rsidP="00BA7611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 w:rsidR="00BA7611">
              <w:rPr>
                <w:szCs w:val="24"/>
              </w:rPr>
              <w:t>Информдата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6061" w:type="dxa"/>
          </w:tcPr>
          <w:p w:rsidR="00F27790" w:rsidRPr="00B757AC" w:rsidRDefault="00A71E7A" w:rsidP="004B1B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64311</w:t>
            </w:r>
            <w:r w:rsidR="00F27790" w:rsidRPr="00B757AC">
              <w:rPr>
                <w:sz w:val="24"/>
                <w:szCs w:val="24"/>
              </w:rPr>
              <w:t>,00</w:t>
            </w:r>
          </w:p>
        </w:tc>
      </w:tr>
      <w:tr w:rsidR="00445D73" w:rsidTr="004B1B41">
        <w:tc>
          <w:tcPr>
            <w:tcW w:w="675" w:type="dxa"/>
          </w:tcPr>
          <w:p w:rsidR="00445D73" w:rsidRDefault="00445D73" w:rsidP="004B1B41">
            <w:pPr>
              <w:pStyle w:val="Normal1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445D73" w:rsidRDefault="00445D73" w:rsidP="004B1B41">
            <w:pPr>
              <w:pStyle w:val="Normal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Средняя сумма </w:t>
            </w:r>
          </w:p>
        </w:tc>
        <w:tc>
          <w:tcPr>
            <w:tcW w:w="6061" w:type="dxa"/>
          </w:tcPr>
          <w:p w:rsidR="00445D73" w:rsidRPr="00B757AC" w:rsidRDefault="00A71E7A" w:rsidP="004B1B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64507</w:t>
            </w:r>
            <w:r w:rsidR="00F27790">
              <w:rPr>
                <w:color w:val="000000"/>
                <w:sz w:val="24"/>
                <w:szCs w:val="24"/>
              </w:rPr>
              <w:t>,</w:t>
            </w:r>
            <w:r w:rsidR="009E28CA">
              <w:rPr>
                <w:sz w:val="24"/>
                <w:szCs w:val="24"/>
              </w:rPr>
              <w:t>67</w:t>
            </w:r>
          </w:p>
        </w:tc>
      </w:tr>
    </w:tbl>
    <w:p w:rsidR="00445D73" w:rsidRDefault="00445D73" w:rsidP="00445D73">
      <w:pPr>
        <w:pStyle w:val="Normal1"/>
        <w:jc w:val="both"/>
        <w:rPr>
          <w:szCs w:val="24"/>
        </w:rPr>
      </w:pPr>
    </w:p>
    <w:p w:rsidR="00445D73" w:rsidRDefault="00445D73" w:rsidP="00445D73">
      <w:pPr>
        <w:pStyle w:val="Normal1"/>
        <w:jc w:val="both"/>
        <w:rPr>
          <w:szCs w:val="24"/>
        </w:rPr>
      </w:pPr>
      <w:r>
        <w:rPr>
          <w:szCs w:val="24"/>
        </w:rPr>
        <w:t>ВЫВОД: Проведенные исследования позволяют определить максимальную цену контракта в размере</w:t>
      </w:r>
      <w:r w:rsidR="00A71E7A">
        <w:rPr>
          <w:szCs w:val="24"/>
        </w:rPr>
        <w:t xml:space="preserve"> </w:t>
      </w:r>
      <w:r w:rsidR="00A71E7A">
        <w:rPr>
          <w:color w:val="000000"/>
          <w:szCs w:val="24"/>
        </w:rPr>
        <w:t>64507,</w:t>
      </w:r>
      <w:r w:rsidR="009E28CA">
        <w:rPr>
          <w:szCs w:val="24"/>
        </w:rPr>
        <w:t>67</w:t>
      </w:r>
      <w:r w:rsidR="00B608C4" w:rsidRPr="00B608C4">
        <w:rPr>
          <w:szCs w:val="24"/>
        </w:rPr>
        <w:t xml:space="preserve"> </w:t>
      </w:r>
      <w:r>
        <w:rPr>
          <w:szCs w:val="24"/>
        </w:rPr>
        <w:t>руб.</w:t>
      </w:r>
    </w:p>
    <w:p w:rsidR="00445D73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95EBC" w:rsidRDefault="00495EBC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45D73" w:rsidRDefault="00445D73" w:rsidP="00445D73">
      <w:bookmarkStart w:id="0" w:name="_GoBack"/>
      <w:bookmarkEnd w:id="0"/>
    </w:p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Pr="000F0B5E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</w:pPr>
    </w:p>
    <w:p w:rsidR="0081455C" w:rsidRDefault="0081455C"/>
    <w:sectPr w:rsidR="0081455C" w:rsidSect="000F0B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D73"/>
    <w:rsid w:val="000041BE"/>
    <w:rsid w:val="000048BE"/>
    <w:rsid w:val="000221DC"/>
    <w:rsid w:val="00027BF8"/>
    <w:rsid w:val="00042144"/>
    <w:rsid w:val="000A7D4C"/>
    <w:rsid w:val="000B1F3B"/>
    <w:rsid w:val="000B3D14"/>
    <w:rsid w:val="000B5F53"/>
    <w:rsid w:val="00105AFF"/>
    <w:rsid w:val="001454D7"/>
    <w:rsid w:val="001475DA"/>
    <w:rsid w:val="00174ED1"/>
    <w:rsid w:val="00182F24"/>
    <w:rsid w:val="001A062F"/>
    <w:rsid w:val="001A4514"/>
    <w:rsid w:val="001C1B9C"/>
    <w:rsid w:val="001C7CE3"/>
    <w:rsid w:val="00221A86"/>
    <w:rsid w:val="00222642"/>
    <w:rsid w:val="00244AEB"/>
    <w:rsid w:val="00275017"/>
    <w:rsid w:val="00287760"/>
    <w:rsid w:val="002A3EF6"/>
    <w:rsid w:val="002B2A33"/>
    <w:rsid w:val="002B3CF5"/>
    <w:rsid w:val="002D3D91"/>
    <w:rsid w:val="002E46D9"/>
    <w:rsid w:val="002E7139"/>
    <w:rsid w:val="00300E9D"/>
    <w:rsid w:val="00352321"/>
    <w:rsid w:val="003746A7"/>
    <w:rsid w:val="003A2B08"/>
    <w:rsid w:val="003C582E"/>
    <w:rsid w:val="003F3C79"/>
    <w:rsid w:val="003F5361"/>
    <w:rsid w:val="004276D7"/>
    <w:rsid w:val="00430D19"/>
    <w:rsid w:val="00445D73"/>
    <w:rsid w:val="00445DB4"/>
    <w:rsid w:val="004507CE"/>
    <w:rsid w:val="00495EBC"/>
    <w:rsid w:val="004A7732"/>
    <w:rsid w:val="004B0374"/>
    <w:rsid w:val="005144B4"/>
    <w:rsid w:val="00530BE8"/>
    <w:rsid w:val="00547A5F"/>
    <w:rsid w:val="0055352F"/>
    <w:rsid w:val="005775E5"/>
    <w:rsid w:val="0058044C"/>
    <w:rsid w:val="005A4FA5"/>
    <w:rsid w:val="005C22DD"/>
    <w:rsid w:val="00601EB8"/>
    <w:rsid w:val="006036AC"/>
    <w:rsid w:val="00607A51"/>
    <w:rsid w:val="00627B74"/>
    <w:rsid w:val="00634FA4"/>
    <w:rsid w:val="00645307"/>
    <w:rsid w:val="00647A4F"/>
    <w:rsid w:val="00656DC0"/>
    <w:rsid w:val="00664668"/>
    <w:rsid w:val="00676BAB"/>
    <w:rsid w:val="006B4435"/>
    <w:rsid w:val="006E47D4"/>
    <w:rsid w:val="006F5E4D"/>
    <w:rsid w:val="0070564F"/>
    <w:rsid w:val="00736585"/>
    <w:rsid w:val="00791544"/>
    <w:rsid w:val="00791CBB"/>
    <w:rsid w:val="007C75BB"/>
    <w:rsid w:val="007E13C0"/>
    <w:rsid w:val="008009F7"/>
    <w:rsid w:val="0081455C"/>
    <w:rsid w:val="00880860"/>
    <w:rsid w:val="008928A6"/>
    <w:rsid w:val="008A63ED"/>
    <w:rsid w:val="008B414A"/>
    <w:rsid w:val="008C19C3"/>
    <w:rsid w:val="008D621A"/>
    <w:rsid w:val="008E15F8"/>
    <w:rsid w:val="008E60D6"/>
    <w:rsid w:val="008F7859"/>
    <w:rsid w:val="00913A38"/>
    <w:rsid w:val="009564CC"/>
    <w:rsid w:val="00966DFD"/>
    <w:rsid w:val="009A0053"/>
    <w:rsid w:val="009E28CA"/>
    <w:rsid w:val="00A27E9B"/>
    <w:rsid w:val="00A336DD"/>
    <w:rsid w:val="00A71E7A"/>
    <w:rsid w:val="00AC21EE"/>
    <w:rsid w:val="00AC2B81"/>
    <w:rsid w:val="00AC59EC"/>
    <w:rsid w:val="00AD259B"/>
    <w:rsid w:val="00AD34C8"/>
    <w:rsid w:val="00AF065B"/>
    <w:rsid w:val="00B23849"/>
    <w:rsid w:val="00B608C4"/>
    <w:rsid w:val="00B756F3"/>
    <w:rsid w:val="00B96CA6"/>
    <w:rsid w:val="00BA44CF"/>
    <w:rsid w:val="00BA7611"/>
    <w:rsid w:val="00CE62BD"/>
    <w:rsid w:val="00D125D9"/>
    <w:rsid w:val="00D6504D"/>
    <w:rsid w:val="00D76CA9"/>
    <w:rsid w:val="00DB3289"/>
    <w:rsid w:val="00DD2DF6"/>
    <w:rsid w:val="00E17A23"/>
    <w:rsid w:val="00E31247"/>
    <w:rsid w:val="00E42D81"/>
    <w:rsid w:val="00E64BE6"/>
    <w:rsid w:val="00EA21ED"/>
    <w:rsid w:val="00EB3073"/>
    <w:rsid w:val="00EE6A27"/>
    <w:rsid w:val="00EF4018"/>
    <w:rsid w:val="00F27790"/>
    <w:rsid w:val="00F911F3"/>
    <w:rsid w:val="00FA0638"/>
    <w:rsid w:val="00FA61C9"/>
    <w:rsid w:val="00FA7534"/>
    <w:rsid w:val="00FE14D4"/>
    <w:rsid w:val="00FE2BA8"/>
    <w:rsid w:val="00FE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M6MW3T5FJAUW-86-716</_dlc_DocId>
    <_dlc_DocIdUrl xmlns="7187eedf-3377-40a1-9d0c-8b31896174b9">
      <Url>http://portal.ivgoradm.ru/uir/_layouts/DocIdRedir.aspx?ID=M6MW3T5FJAUW-86-716</Url>
      <Description>M6MW3T5FJAUW-86-716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5B063A-02F0-4BB5-896F-59A1979FA9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ED901A2-A40C-4FDE-BD69-ABF2A2077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1CC8D-6F0C-4CD6-B223-B591CC48444A}">
  <ds:schemaRefs>
    <ds:schemaRef ds:uri="http://schemas.microsoft.com/office/2006/metadata/properties"/>
    <ds:schemaRef ds:uri="http://schemas.microsoft.com/office/infopath/2007/PartnerControls"/>
    <ds:schemaRef ds:uri="7187eedf-3377-40a1-9d0c-8b31896174b9"/>
  </ds:schemaRefs>
</ds:datastoreItem>
</file>

<file path=customXml/itemProps4.xml><?xml version="1.0" encoding="utf-8"?>
<ds:datastoreItem xmlns:ds="http://schemas.openxmlformats.org/officeDocument/2006/customXml" ds:itemID="{D67AB10B-7EFD-4C15-900A-7317F79DE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valinurova</cp:lastModifiedBy>
  <cp:revision>8</cp:revision>
  <dcterms:created xsi:type="dcterms:W3CDTF">2013-07-16T07:19:00Z</dcterms:created>
  <dcterms:modified xsi:type="dcterms:W3CDTF">2013-11-21T05:09:00Z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17a0520c-004c-4a40-8f98-e265242437ef</vt:lpwstr>
  </property>
</Properties>
</file>