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1623" w:rsidRDefault="00D0162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251950" cy="6728691"/>
            <wp:effectExtent l="19050" t="0" r="6350" b="0"/>
            <wp:docPr id="5" name="Рисунок 5" descr="C:\Users\dou173\Documents\Scanned Documents\смет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u173\Documents\Scanned Documents\смета 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623" w:rsidRDefault="00D0162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19050" t="0" r="6350" b="0"/>
            <wp:docPr id="4" name="Рисунок 4" descr="C:\Users\dou173\Documents\Scanned Documents\смет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u173\Documents\Scanned Documents\смета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623" w:rsidRDefault="00D0162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19050" t="0" r="6350" b="0"/>
            <wp:docPr id="3" name="Рисунок 3" descr="C:\Users\dou173\Documents\Scanned Documents\смет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u173\Documents\Scanned Documents\смета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623" w:rsidRDefault="00D0162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19050" t="0" r="6350" b="0"/>
            <wp:docPr id="2" name="Рисунок 2" descr="C:\Users\dou173\Documents\Scanned Documents\смет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ocuments\Scanned Documents\смета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493" w:rsidRDefault="00D01623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19050" t="0" r="6350" b="0"/>
            <wp:docPr id="1" name="Рисунок 1" descr="C:\Users\dou173\Documents\Scanned Documents\см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ocuments\Scanned Documents\смет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D01623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01623"/>
    <w:rsid w:val="006405AD"/>
    <w:rsid w:val="00694B1B"/>
    <w:rsid w:val="00753B8F"/>
    <w:rsid w:val="00851104"/>
    <w:rsid w:val="00B31493"/>
    <w:rsid w:val="00D016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D016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01623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dou173</dc:creator>
  <cp:lastModifiedBy>dou173</cp:lastModifiedBy>
  <cp:revision>2</cp:revision>
  <dcterms:created xsi:type="dcterms:W3CDTF">2013-06-14T10:38:00Z</dcterms:created>
  <dcterms:modified xsi:type="dcterms:W3CDTF">2013-06-14T10:45:00Z</dcterms:modified>
</cp:coreProperties>
</file>