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18" w:rsidRPr="00BF0B18" w:rsidRDefault="00BF0B18" w:rsidP="00BF0B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№0133300001712001251-1</w:t>
      </w:r>
    </w:p>
    <w:p w:rsidR="00BF0B18" w:rsidRPr="00BF0B18" w:rsidRDefault="00BF0B18" w:rsidP="00BF0B1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F0B18" w:rsidRPr="00BF0B18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сентября 2012 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средств </w:t>
      </w:r>
      <w:proofErr w:type="spell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диагностических; </w:t>
      </w:r>
      <w:r w:rsidRPr="00B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B18" w:rsidRP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BF0B18" w:rsidRPr="00BF0B18" w:rsidRDefault="00BF0B18" w:rsidP="00BF0B18">
      <w:pPr>
        <w:pStyle w:val="offset25"/>
        <w:spacing w:before="0" w:beforeAutospacing="0" w:after="0" w:afterAutospacing="0"/>
      </w:pPr>
      <w:r w:rsidRPr="00BF0B18">
        <w:t>Муниципальное бюджетное учреждение здравоохранения "Городская клиническая больница №7 " (ИНН 3731011571, КПП 370201001)</w:t>
      </w:r>
    </w:p>
    <w:p w:rsid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B18" w:rsidRP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средств </w:t>
      </w:r>
      <w:proofErr w:type="spell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диагностических» 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98 430,00 (девяносто восемь тысяч четыреста тридцать) Российский рубль</w:t>
      </w:r>
    </w:p>
    <w:p w:rsid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B18" w:rsidRP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№0133300001712001251 от 13.09.2012).</w:t>
      </w:r>
    </w:p>
    <w:p w:rsid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B18" w:rsidRP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Соколова</w:t>
      </w:r>
      <w:proofErr w:type="gram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BF0B18" w:rsidRP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B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28.09.2012 по адресу: 153000, Ивановская </w:t>
      </w:r>
      <w:proofErr w:type="spellStart"/>
      <w:proofErr w:type="gram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B18" w:rsidRP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F0B18" w:rsidRP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4"/>
        <w:gridCol w:w="4335"/>
        <w:gridCol w:w="2070"/>
        <w:gridCol w:w="1896"/>
      </w:tblGrid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87 150,00 (восемьдесят семь тысяч сто пятьдесят) Российский рубль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F0B18" w:rsidRDefault="00BF0B18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BF0B18" w:rsidRPr="00BF0B18" w:rsidRDefault="00BF0B18" w:rsidP="00BF0B1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F0B1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______________________________________________/Соколова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BF0B18" w:rsidRPr="00BF0B1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0B18" w:rsidRPr="00BF0B18" w:rsidRDefault="00BF0B18" w:rsidP="00BF0B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F0B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BF0B18" w:rsidRPr="00BF0B18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F0B18" w:rsidRPr="00BF0B18" w:rsidRDefault="00BF0B18" w:rsidP="00BF0B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F0B1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F0B18" w:rsidRPr="00BF0B18" w:rsidTr="00BF0B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(28.09.2012) </w:t>
            </w:r>
          </w:p>
        </w:tc>
      </w:tr>
    </w:tbl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F0B18" w:rsidRPr="00BF0B18" w:rsidTr="00BF0B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28.09.2012 №0133300001712001251-1</w:t>
            </w:r>
          </w:p>
        </w:tc>
      </w:tr>
    </w:tbl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18.09.2012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19:15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F0B18" w:rsidRPr="00BF0B18" w:rsidTr="00BF0B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28.09.2012 №0133300001712001251-1</w:t>
            </w:r>
          </w:p>
        </w:tc>
      </w:tr>
    </w:tbl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98 430,00 (девяносто восемь тысяч четыреста тридцать) Российский рубль</w:t>
      </w: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2696"/>
        <w:gridCol w:w="1545"/>
        <w:gridCol w:w="4218"/>
      </w:tblGrid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средств </w:t>
            </w:r>
            <w:proofErr w:type="spell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рентгеноконтрастных</w:t>
            </w:r>
            <w:proofErr w:type="spell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диагностических </w:t>
            </w: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договора включает в себя стоимость Товара, доставку на склад Заказчика и выполнение разгрузочно-погрузочных работ, накладные расходы, налоги, уплату таможенных пошлин, сборы и другие обязательные платежи. </w:t>
            </w:r>
          </w:p>
        </w:tc>
      </w:tr>
    </w:tbl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F0B18" w:rsidRPr="00BF0B18" w:rsidTr="00BF0B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28.09.2012 №0133300001712001251-1</w:t>
            </w:r>
          </w:p>
        </w:tc>
      </w:tr>
    </w:tbl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0"/>
        <w:gridCol w:w="4898"/>
        <w:gridCol w:w="2118"/>
        <w:gridCol w:w="1209"/>
      </w:tblGrid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F0B18" w:rsidRPr="00BF0B18" w:rsidTr="00BF0B18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28.09.2012 №0133300001712001251-1</w:t>
            </w:r>
          </w:p>
        </w:tc>
      </w:tr>
    </w:tbl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средств </w:t>
      </w:r>
      <w:proofErr w:type="spellStart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рентгеноконтрастных</w:t>
      </w:r>
      <w:proofErr w:type="spellEnd"/>
      <w:r w:rsidRPr="00BF0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</w:t>
      </w:r>
    </w:p>
    <w:p w:rsidR="00BF0B18" w:rsidRPr="00BF0B18" w:rsidRDefault="00BF0B18" w:rsidP="00BF0B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6"/>
        <w:gridCol w:w="3892"/>
        <w:gridCol w:w="2249"/>
        <w:gridCol w:w="1988"/>
      </w:tblGrid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F0B18" w:rsidRPr="00BF0B18" w:rsidTr="00BF0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87 150,00 </w:t>
            </w:r>
          </w:p>
        </w:tc>
        <w:tc>
          <w:tcPr>
            <w:tcW w:w="0" w:type="auto"/>
            <w:vAlign w:val="center"/>
            <w:hideMark/>
          </w:tcPr>
          <w:p w:rsidR="00BF0B18" w:rsidRPr="00BF0B18" w:rsidRDefault="00BF0B18" w:rsidP="00BF0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0B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BF0B18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18"/>
    <w:rsid w:val="00000638"/>
    <w:rsid w:val="000016AE"/>
    <w:rsid w:val="000029C5"/>
    <w:rsid w:val="00003563"/>
    <w:rsid w:val="000052E4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4E51"/>
    <w:rsid w:val="00045174"/>
    <w:rsid w:val="0004543E"/>
    <w:rsid w:val="00046E68"/>
    <w:rsid w:val="00051A93"/>
    <w:rsid w:val="00052D7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5159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5ED"/>
    <w:rsid w:val="001B189E"/>
    <w:rsid w:val="001B264B"/>
    <w:rsid w:val="001C22F7"/>
    <w:rsid w:val="001C5CE3"/>
    <w:rsid w:val="001C6D2D"/>
    <w:rsid w:val="001D144E"/>
    <w:rsid w:val="001D408B"/>
    <w:rsid w:val="001D61C2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0EB6"/>
    <w:rsid w:val="00221269"/>
    <w:rsid w:val="00221437"/>
    <w:rsid w:val="002229BE"/>
    <w:rsid w:val="0022370D"/>
    <w:rsid w:val="002247F2"/>
    <w:rsid w:val="002274BC"/>
    <w:rsid w:val="00227744"/>
    <w:rsid w:val="00227F45"/>
    <w:rsid w:val="0023058D"/>
    <w:rsid w:val="002338DD"/>
    <w:rsid w:val="00234020"/>
    <w:rsid w:val="00241A35"/>
    <w:rsid w:val="002443FD"/>
    <w:rsid w:val="002511D1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771BE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C4807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2CE4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6F9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67650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1502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56239"/>
    <w:rsid w:val="005615D3"/>
    <w:rsid w:val="00561DEF"/>
    <w:rsid w:val="005620AB"/>
    <w:rsid w:val="00563DC4"/>
    <w:rsid w:val="00570F21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2838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4976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67D"/>
    <w:rsid w:val="00771BD8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1AAB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5110"/>
    <w:rsid w:val="008A6695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50DE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60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4C00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288B"/>
    <w:rsid w:val="00A95A99"/>
    <w:rsid w:val="00A96A73"/>
    <w:rsid w:val="00A975AF"/>
    <w:rsid w:val="00AA0484"/>
    <w:rsid w:val="00AA1C96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4D89"/>
    <w:rsid w:val="00BD7461"/>
    <w:rsid w:val="00BD78DF"/>
    <w:rsid w:val="00BE53E8"/>
    <w:rsid w:val="00BE7D11"/>
    <w:rsid w:val="00BF0B18"/>
    <w:rsid w:val="00BF0FA5"/>
    <w:rsid w:val="00BF1DED"/>
    <w:rsid w:val="00BF37C4"/>
    <w:rsid w:val="00C02522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3F40"/>
    <w:rsid w:val="00C454C1"/>
    <w:rsid w:val="00C45598"/>
    <w:rsid w:val="00C50371"/>
    <w:rsid w:val="00C55B81"/>
    <w:rsid w:val="00C55CF5"/>
    <w:rsid w:val="00C6114D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12A"/>
    <w:rsid w:val="00C962BD"/>
    <w:rsid w:val="00C9635F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DFE"/>
    <w:rsid w:val="00CD2780"/>
    <w:rsid w:val="00CD3D88"/>
    <w:rsid w:val="00CD5A67"/>
    <w:rsid w:val="00CD631D"/>
    <w:rsid w:val="00CD73A5"/>
    <w:rsid w:val="00CE10E1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4FC2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8FB"/>
    <w:rsid w:val="00E0498F"/>
    <w:rsid w:val="00E05FBE"/>
    <w:rsid w:val="00E13A0D"/>
    <w:rsid w:val="00E172EE"/>
    <w:rsid w:val="00E22210"/>
    <w:rsid w:val="00E2288A"/>
    <w:rsid w:val="00E25C47"/>
    <w:rsid w:val="00E26E7D"/>
    <w:rsid w:val="00E32CF7"/>
    <w:rsid w:val="00E33B88"/>
    <w:rsid w:val="00E34209"/>
    <w:rsid w:val="00E3598D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0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F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0B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F0B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0B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B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F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F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2012-09-28T04:55:00Z</dcterms:created>
  <dcterms:modified xsi:type="dcterms:W3CDTF">2012-09-28T04:57:00Z</dcterms:modified>
</cp:coreProperties>
</file>