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6D9" w:rsidRDefault="00C326D9" w:rsidP="00C326D9">
      <w:pPr>
        <w:jc w:val="right"/>
      </w:pPr>
      <w:r>
        <w:t>УТВЕРЖДАЮ</w:t>
      </w:r>
    </w:p>
    <w:p w:rsidR="00C326D9" w:rsidRDefault="00C326D9" w:rsidP="00C326D9">
      <w:pPr>
        <w:jc w:val="right"/>
      </w:pPr>
      <w:r>
        <w:t>Заведующая МДОУ  № 67</w:t>
      </w:r>
    </w:p>
    <w:p w:rsidR="00C326D9" w:rsidRDefault="00C326D9" w:rsidP="00C326D9">
      <w:pPr>
        <w:jc w:val="right"/>
      </w:pPr>
      <w:r>
        <w:t>_________________</w:t>
      </w:r>
      <w:r w:rsidRPr="00157024">
        <w:t xml:space="preserve"> </w:t>
      </w:r>
      <w:r>
        <w:t>Смирнова Т.А.</w:t>
      </w:r>
    </w:p>
    <w:p w:rsidR="00C326D9" w:rsidRDefault="00C326D9" w:rsidP="00C326D9">
      <w:pPr>
        <w:jc w:val="right"/>
      </w:pPr>
      <w:r>
        <w:t>_____________2011г.</w:t>
      </w:r>
    </w:p>
    <w:p w:rsidR="00C326D9" w:rsidRDefault="00C326D9" w:rsidP="00C326D9"/>
    <w:p w:rsidR="00C326D9" w:rsidRDefault="00C326D9" w:rsidP="00C326D9">
      <w:pPr>
        <w:jc w:val="right"/>
      </w:pPr>
    </w:p>
    <w:p w:rsidR="00C326D9" w:rsidRDefault="00C326D9" w:rsidP="00C326D9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объемов на  </w:t>
      </w:r>
      <w:r>
        <w:rPr>
          <w:sz w:val="28"/>
          <w:szCs w:val="28"/>
        </w:rPr>
        <w:t xml:space="preserve">ремонтные работы (ремонт забора) в МДОУ  №  67, </w:t>
      </w:r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r w:rsidRPr="009A3912">
        <w:rPr>
          <w:sz w:val="28"/>
          <w:szCs w:val="28"/>
        </w:rPr>
        <w:t xml:space="preserve"> по адресу:</w:t>
      </w:r>
    </w:p>
    <w:p w:rsidR="00C326D9" w:rsidRDefault="00C326D9" w:rsidP="00C326D9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г. Иваново, ул. Жаворонкова, д.11а</w:t>
      </w:r>
    </w:p>
    <w:p w:rsidR="00C326D9" w:rsidRDefault="00C326D9" w:rsidP="00C326D9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8259" w:type="dxa"/>
        <w:tblInd w:w="93" w:type="dxa"/>
        <w:tblLook w:val="0000"/>
      </w:tblPr>
      <w:tblGrid>
        <w:gridCol w:w="441"/>
        <w:gridCol w:w="4669"/>
        <w:gridCol w:w="1709"/>
        <w:gridCol w:w="1440"/>
      </w:tblGrid>
      <w:tr w:rsidR="00C326D9" w:rsidTr="00210BEB">
        <w:trPr>
          <w:trHeight w:val="106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6D9" w:rsidRDefault="00C326D9" w:rsidP="00210B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6D9" w:rsidRDefault="00C326D9" w:rsidP="00210B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6D9" w:rsidRDefault="00C326D9" w:rsidP="00210BEB">
            <w:pPr>
              <w:jc w:val="center"/>
              <w:rPr>
                <w:sz w:val="18"/>
                <w:szCs w:val="18"/>
              </w:rPr>
            </w:pPr>
          </w:p>
          <w:p w:rsidR="00C326D9" w:rsidRDefault="00C326D9" w:rsidP="00210B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6D9" w:rsidRDefault="00C326D9" w:rsidP="00210B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</w:tr>
      <w:tr w:rsidR="00C326D9" w:rsidTr="00210BEB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6D9" w:rsidRDefault="00C326D9" w:rsidP="00210B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6D9" w:rsidRDefault="00C326D9" w:rsidP="00210B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6D9" w:rsidRDefault="00C326D9" w:rsidP="00210B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6D9" w:rsidRDefault="00C326D9" w:rsidP="00210B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C326D9" w:rsidTr="00210BEB">
        <w:trPr>
          <w:trHeight w:val="48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26D9" w:rsidRDefault="00C326D9" w:rsidP="00210B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6D9" w:rsidRDefault="00C326D9" w:rsidP="00210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металлических оград по железобетонным столбам: без цоколя из сетки высотой до 1,7 м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6D9" w:rsidRDefault="00C326D9" w:rsidP="00210B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 ограды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26D9" w:rsidRDefault="00C326D9" w:rsidP="00210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0,52</w:t>
            </w:r>
          </w:p>
        </w:tc>
      </w:tr>
      <w:tr w:rsidR="00C326D9" w:rsidTr="00210BEB">
        <w:trPr>
          <w:trHeight w:val="44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26D9" w:rsidRDefault="00C326D9" w:rsidP="00210B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6D9" w:rsidRDefault="00C326D9" w:rsidP="00210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Изготовление решетчатых конструкций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6D9" w:rsidRDefault="00C326D9" w:rsidP="00210B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т конструкций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26D9" w:rsidRDefault="00C326D9" w:rsidP="00210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0,76818</w:t>
            </w:r>
          </w:p>
        </w:tc>
      </w:tr>
      <w:tr w:rsidR="00C326D9" w:rsidTr="00210BEB">
        <w:trPr>
          <w:trHeight w:val="50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26D9" w:rsidRDefault="00C326D9" w:rsidP="00210B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6D9" w:rsidRDefault="00C326D9" w:rsidP="00210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Конструкции стальные (арматура 12мм-612 </w:t>
            </w:r>
            <w:proofErr w:type="spellStart"/>
            <w:r>
              <w:rPr>
                <w:sz w:val="20"/>
                <w:szCs w:val="20"/>
              </w:rPr>
              <w:t>мп</w:t>
            </w:r>
            <w:proofErr w:type="spellEnd"/>
            <w:r>
              <w:rPr>
                <w:sz w:val="20"/>
                <w:szCs w:val="20"/>
              </w:rPr>
              <w:t xml:space="preserve">    уголок 40 - 96 </w:t>
            </w:r>
            <w:proofErr w:type="spellStart"/>
            <w:r>
              <w:rPr>
                <w:sz w:val="20"/>
                <w:szCs w:val="20"/>
              </w:rPr>
              <w:t>мп</w:t>
            </w:r>
            <w:proofErr w:type="spellEnd"/>
            <w:r>
              <w:rPr>
                <w:sz w:val="20"/>
                <w:szCs w:val="20"/>
              </w:rPr>
              <w:t>, труба 76 - 37,4мп)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6D9" w:rsidRDefault="00C326D9" w:rsidP="00210B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26D9" w:rsidRDefault="00C326D9" w:rsidP="00210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0,99429</w:t>
            </w:r>
          </w:p>
        </w:tc>
      </w:tr>
      <w:tr w:rsidR="00C326D9" w:rsidTr="00210BEB">
        <w:trPr>
          <w:trHeight w:val="59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26D9" w:rsidRDefault="00C326D9" w:rsidP="00210B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6D9" w:rsidRDefault="00C326D9" w:rsidP="00210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Масляная окраска металлических поверхностей: решеток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6D9" w:rsidRDefault="00C326D9" w:rsidP="00210B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26D9" w:rsidRDefault="00C326D9" w:rsidP="00210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0,71</w:t>
            </w:r>
          </w:p>
        </w:tc>
      </w:tr>
    </w:tbl>
    <w:p w:rsidR="00C326D9" w:rsidRDefault="00C326D9" w:rsidP="00C326D9"/>
    <w:p w:rsidR="00C326D9" w:rsidRDefault="00C326D9" w:rsidP="00C326D9"/>
    <w:p w:rsidR="00C326D9" w:rsidRDefault="00C326D9" w:rsidP="00C326D9"/>
    <w:p w:rsidR="00C326D9" w:rsidRDefault="00C326D9" w:rsidP="00C326D9"/>
    <w:p w:rsidR="00C326D9" w:rsidRDefault="00C326D9" w:rsidP="00C326D9"/>
    <w:p w:rsidR="00C326D9" w:rsidRDefault="00C326D9" w:rsidP="00C326D9"/>
    <w:p w:rsidR="00C326D9" w:rsidRDefault="00C326D9" w:rsidP="00C326D9"/>
    <w:p w:rsidR="00C326D9" w:rsidRDefault="00C326D9" w:rsidP="00C326D9"/>
    <w:p w:rsidR="00C326D9" w:rsidRDefault="00C326D9" w:rsidP="00C326D9"/>
    <w:p w:rsidR="00C326D9" w:rsidRDefault="00C326D9" w:rsidP="00C326D9"/>
    <w:p w:rsidR="00C326D9" w:rsidRDefault="00C326D9" w:rsidP="00C326D9"/>
    <w:p w:rsidR="00C326D9" w:rsidRDefault="00C326D9" w:rsidP="00C326D9"/>
    <w:p w:rsidR="00C326D9" w:rsidRDefault="00C326D9" w:rsidP="00C326D9"/>
    <w:p w:rsidR="00C326D9" w:rsidRPr="00AB7135" w:rsidRDefault="00C326D9" w:rsidP="00C326D9">
      <w:pPr>
        <w:rPr>
          <w:sz w:val="28"/>
          <w:szCs w:val="28"/>
        </w:rPr>
      </w:pPr>
      <w:r>
        <w:t xml:space="preserve">         </w:t>
      </w:r>
    </w:p>
    <w:p w:rsidR="00C326D9" w:rsidRDefault="00C326D9" w:rsidP="00C326D9">
      <w:pPr>
        <w:jc w:val="center"/>
        <w:rPr>
          <w:sz w:val="28"/>
          <w:szCs w:val="28"/>
        </w:rPr>
      </w:pPr>
    </w:p>
    <w:p w:rsidR="00C326D9" w:rsidRDefault="00C326D9" w:rsidP="00C326D9">
      <w:pPr>
        <w:jc w:val="center"/>
        <w:rPr>
          <w:sz w:val="28"/>
          <w:szCs w:val="28"/>
        </w:rPr>
      </w:pPr>
    </w:p>
    <w:p w:rsidR="00C326D9" w:rsidRDefault="00C326D9" w:rsidP="00C326D9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</w:t>
      </w:r>
      <w:r>
        <w:rPr>
          <w:sz w:val="28"/>
          <w:szCs w:val="28"/>
        </w:rPr>
        <w:t>неучтенных материалов</w:t>
      </w:r>
      <w:r w:rsidRPr="009A3912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ремонтные работы (ремонт забора) в МДОУ  №  67, </w:t>
      </w:r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r w:rsidRPr="009A3912">
        <w:rPr>
          <w:sz w:val="28"/>
          <w:szCs w:val="28"/>
        </w:rPr>
        <w:t xml:space="preserve"> по адресу:</w:t>
      </w:r>
    </w:p>
    <w:p w:rsidR="00C326D9" w:rsidRDefault="00C326D9" w:rsidP="00C326D9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г. Иваново, ул. Жаворонкова, д.11а</w:t>
      </w:r>
    </w:p>
    <w:p w:rsidR="00C326D9" w:rsidRDefault="00C326D9" w:rsidP="00C326D9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015" w:type="dxa"/>
        <w:tblInd w:w="93" w:type="dxa"/>
        <w:tblLook w:val="0000"/>
      </w:tblPr>
      <w:tblGrid>
        <w:gridCol w:w="501"/>
        <w:gridCol w:w="3786"/>
        <w:gridCol w:w="1039"/>
        <w:gridCol w:w="1529"/>
        <w:gridCol w:w="1080"/>
        <w:gridCol w:w="1080"/>
      </w:tblGrid>
      <w:tr w:rsidR="00C326D9" w:rsidTr="00210BEB">
        <w:trPr>
          <w:trHeight w:val="1124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6D9" w:rsidRDefault="00C326D9" w:rsidP="00210B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6D9" w:rsidRDefault="00C326D9" w:rsidP="00210B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затрат, единица измерения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D9" w:rsidRDefault="00C326D9" w:rsidP="00210BEB">
            <w:pPr>
              <w:jc w:val="center"/>
              <w:rPr>
                <w:sz w:val="18"/>
                <w:szCs w:val="18"/>
              </w:rPr>
            </w:pPr>
          </w:p>
          <w:p w:rsidR="00C326D9" w:rsidRDefault="00C326D9" w:rsidP="00210B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6D9" w:rsidRDefault="00C326D9" w:rsidP="00210B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D9" w:rsidRDefault="00C326D9" w:rsidP="00210BEB">
            <w:pPr>
              <w:jc w:val="center"/>
              <w:rPr>
                <w:sz w:val="18"/>
                <w:szCs w:val="18"/>
              </w:rPr>
            </w:pPr>
          </w:p>
          <w:p w:rsidR="00C326D9" w:rsidRDefault="00C326D9" w:rsidP="00210B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(в том числе НДС)</w:t>
            </w:r>
          </w:p>
          <w:p w:rsidR="00C326D9" w:rsidRDefault="00C326D9" w:rsidP="00210B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D9" w:rsidRDefault="00C326D9" w:rsidP="00210BEB">
            <w:pPr>
              <w:jc w:val="center"/>
              <w:rPr>
                <w:sz w:val="18"/>
                <w:szCs w:val="18"/>
              </w:rPr>
            </w:pPr>
          </w:p>
          <w:p w:rsidR="00C326D9" w:rsidRDefault="00C326D9" w:rsidP="00210B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(в том числе НДС)</w:t>
            </w:r>
          </w:p>
          <w:p w:rsidR="00C326D9" w:rsidRDefault="00C326D9" w:rsidP="00210B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</w:tr>
      <w:tr w:rsidR="00C326D9" w:rsidTr="00210BEB">
        <w:trPr>
          <w:trHeight w:val="42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26D9" w:rsidRDefault="00C326D9" w:rsidP="00210B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6D9" w:rsidRDefault="00C326D9" w:rsidP="00210B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6D9" w:rsidRDefault="00C326D9" w:rsidP="00210B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6D9" w:rsidRDefault="00C326D9" w:rsidP="00210B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D9" w:rsidRDefault="00C326D9" w:rsidP="00210B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D9" w:rsidRDefault="00C326D9" w:rsidP="00210B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C326D9" w:rsidTr="00210BEB">
        <w:trPr>
          <w:trHeight w:val="48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26D9" w:rsidRDefault="00C326D9" w:rsidP="00210B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6D9" w:rsidRDefault="00C326D9" w:rsidP="00210B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Конструкции стальные (арматура 12мм-612 </w:t>
            </w:r>
            <w:proofErr w:type="spellStart"/>
            <w:r>
              <w:rPr>
                <w:sz w:val="20"/>
                <w:szCs w:val="20"/>
              </w:rPr>
              <w:t>мп</w:t>
            </w:r>
            <w:proofErr w:type="spellEnd"/>
            <w:r>
              <w:rPr>
                <w:sz w:val="20"/>
                <w:szCs w:val="20"/>
              </w:rPr>
              <w:t xml:space="preserve">    уголок 40 - 96 </w:t>
            </w:r>
            <w:proofErr w:type="spellStart"/>
            <w:r>
              <w:rPr>
                <w:sz w:val="20"/>
                <w:szCs w:val="20"/>
              </w:rPr>
              <w:t>мп</w:t>
            </w:r>
            <w:proofErr w:type="spellEnd"/>
            <w:r>
              <w:rPr>
                <w:sz w:val="20"/>
                <w:szCs w:val="20"/>
              </w:rPr>
              <w:t>, труба 76 - 37,4мп)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6D9" w:rsidRDefault="00C326D9" w:rsidP="00210B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26D9" w:rsidRDefault="00C326D9" w:rsidP="00210B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0,99429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D9" w:rsidRDefault="00C326D9" w:rsidP="00210B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6D9" w:rsidRDefault="00C326D9" w:rsidP="00210B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29828,7</w:t>
            </w:r>
          </w:p>
        </w:tc>
      </w:tr>
    </w:tbl>
    <w:p w:rsidR="00C326D9" w:rsidRDefault="00C326D9" w:rsidP="00C326D9">
      <w:pPr>
        <w:jc w:val="right"/>
      </w:pPr>
    </w:p>
    <w:p w:rsidR="00AD0AFF" w:rsidRDefault="00AD0AFF"/>
    <w:sectPr w:rsidR="00AD0AFF" w:rsidSect="00AD0A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26D9"/>
    <w:rsid w:val="00AD0AFF"/>
    <w:rsid w:val="00C3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6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905</Characters>
  <Application>Microsoft Office Word</Application>
  <DocSecurity>0</DocSecurity>
  <Lines>7</Lines>
  <Paragraphs>2</Paragraphs>
  <ScaleCrop>false</ScaleCrop>
  <Company>Microsoft</Company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2011-05-25T05:23:00Z</dcterms:created>
  <dcterms:modified xsi:type="dcterms:W3CDTF">2011-05-25T05:24:00Z</dcterms:modified>
</cp:coreProperties>
</file>